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676" w14:textId="77777777" w:rsidR="0084363D" w:rsidRDefault="0084363D"/>
    <w:p w14:paraId="3EC01C08" w14:textId="77777777" w:rsidR="0084363D" w:rsidRDefault="0084363D">
      <w:pPr>
        <w:jc w:val="center"/>
      </w:pPr>
    </w:p>
    <w:p w14:paraId="6B003D77" w14:textId="77777777" w:rsidR="0084363D" w:rsidRDefault="0084363D">
      <w:pPr>
        <w:jc w:val="center"/>
      </w:pPr>
    </w:p>
    <w:p w14:paraId="0342E0EA" w14:textId="77777777" w:rsidR="0084363D" w:rsidRDefault="0084363D">
      <w:pPr>
        <w:jc w:val="center"/>
      </w:pPr>
    </w:p>
    <w:p w14:paraId="37BB2D07" w14:textId="77777777" w:rsidR="0084363D" w:rsidRDefault="0084363D">
      <w:pPr>
        <w:jc w:val="center"/>
      </w:pPr>
    </w:p>
    <w:p w14:paraId="22BB2BFB" w14:textId="77777777" w:rsidR="0084363D" w:rsidRDefault="0084363D">
      <w:pPr>
        <w:jc w:val="center"/>
      </w:pPr>
    </w:p>
    <w:p w14:paraId="0192FCC7" w14:textId="77777777" w:rsidR="0084363D" w:rsidRDefault="00D547C4">
      <w:pPr>
        <w:jc w:val="center"/>
      </w:pPr>
      <w:r>
        <w:rPr>
          <w:b/>
        </w:rPr>
        <w:t>Verksamhetsberättelse för</w:t>
      </w:r>
    </w:p>
    <w:p w14:paraId="7EF8016E" w14:textId="77777777" w:rsidR="0084363D" w:rsidRDefault="0084363D">
      <w:pPr>
        <w:jc w:val="center"/>
      </w:pPr>
    </w:p>
    <w:p w14:paraId="0B5BE070" w14:textId="77777777" w:rsidR="0084363D" w:rsidRDefault="00D547C4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Seraljens samfällighetsförening</w:t>
      </w:r>
    </w:p>
    <w:p w14:paraId="5EBDD0EC" w14:textId="77777777" w:rsidR="0084363D" w:rsidRDefault="00D547C4">
      <w:pPr>
        <w:jc w:val="center"/>
      </w:pPr>
      <w:r>
        <w:rPr>
          <w:b/>
        </w:rPr>
        <w:t>716416-2609</w:t>
      </w:r>
    </w:p>
    <w:p w14:paraId="3304DC54" w14:textId="77777777" w:rsidR="0084363D" w:rsidRDefault="0084363D">
      <w:pPr>
        <w:jc w:val="center"/>
      </w:pPr>
    </w:p>
    <w:p w14:paraId="5C856040" w14:textId="77777777" w:rsidR="0084363D" w:rsidRDefault="00D547C4">
      <w:pPr>
        <w:jc w:val="center"/>
      </w:pPr>
      <w:r>
        <w:rPr>
          <w:b/>
        </w:rPr>
        <w:t xml:space="preserve">Räkenskapsåret </w:t>
      </w:r>
    </w:p>
    <w:p w14:paraId="03CA5A02" w14:textId="0E0EBC21" w:rsidR="0084363D" w:rsidRDefault="00D547C4">
      <w:pPr>
        <w:jc w:val="center"/>
      </w:pPr>
      <w:r>
        <w:rPr>
          <w:b/>
        </w:rPr>
        <w:t>201</w:t>
      </w:r>
      <w:r w:rsidR="009C51A6">
        <w:rPr>
          <w:b/>
        </w:rPr>
        <w:t>9</w:t>
      </w:r>
      <w:r>
        <w:rPr>
          <w:b/>
        </w:rPr>
        <w:t>-01-01 - 201</w:t>
      </w:r>
      <w:r w:rsidR="009C51A6">
        <w:rPr>
          <w:b/>
        </w:rPr>
        <w:t>9</w:t>
      </w:r>
      <w:r>
        <w:rPr>
          <w:b/>
        </w:rPr>
        <w:t>-12-31</w:t>
      </w:r>
    </w:p>
    <w:p w14:paraId="04EBC1A4" w14:textId="77777777" w:rsidR="0084363D" w:rsidRDefault="0084363D">
      <w:pPr>
        <w:jc w:val="center"/>
      </w:pPr>
    </w:p>
    <w:p w14:paraId="63706BEB" w14:textId="77777777" w:rsidR="0084363D" w:rsidRDefault="0084363D">
      <w:pPr>
        <w:jc w:val="center"/>
      </w:pPr>
    </w:p>
    <w:p w14:paraId="6AE9112D" w14:textId="77777777" w:rsidR="0084363D" w:rsidRDefault="0084363D">
      <w:pPr>
        <w:jc w:val="center"/>
      </w:pPr>
    </w:p>
    <w:p w14:paraId="0A44E064" w14:textId="77777777" w:rsidR="0084363D" w:rsidRDefault="0084363D">
      <w:pPr>
        <w:jc w:val="center"/>
      </w:pPr>
    </w:p>
    <w:p w14:paraId="0F610551" w14:textId="77777777" w:rsidR="0084363D" w:rsidRDefault="0084363D">
      <w:pPr>
        <w:jc w:val="center"/>
      </w:pPr>
    </w:p>
    <w:p w14:paraId="1815B59E" w14:textId="77777777" w:rsidR="0084363D" w:rsidRDefault="0084363D">
      <w:pPr>
        <w:jc w:val="center"/>
      </w:pPr>
    </w:p>
    <w:p w14:paraId="13E522ED" w14:textId="77777777" w:rsidR="0084363D" w:rsidRDefault="0084363D">
      <w:pPr>
        <w:jc w:val="center"/>
      </w:pPr>
    </w:p>
    <w:p w14:paraId="58799E3C" w14:textId="77777777" w:rsidR="0084363D" w:rsidRDefault="0084363D">
      <w:pPr>
        <w:jc w:val="center"/>
      </w:pPr>
    </w:p>
    <w:p w14:paraId="4CB85038" w14:textId="77777777" w:rsidR="0084363D" w:rsidRDefault="0084363D">
      <w:pPr>
        <w:jc w:val="center"/>
      </w:pPr>
    </w:p>
    <w:p w14:paraId="55EA47D0" w14:textId="77777777" w:rsidR="0084363D" w:rsidRDefault="0084363D">
      <w:pPr>
        <w:jc w:val="center"/>
      </w:pPr>
    </w:p>
    <w:p w14:paraId="17D1DDBE" w14:textId="77777777" w:rsidR="0084363D" w:rsidRDefault="0084363D">
      <w:pPr>
        <w:jc w:val="center"/>
      </w:pPr>
    </w:p>
    <w:p w14:paraId="69347A11" w14:textId="77777777" w:rsidR="0084363D" w:rsidRDefault="0084363D">
      <w:pPr>
        <w:jc w:val="center"/>
      </w:pPr>
    </w:p>
    <w:p w14:paraId="1D3BD949" w14:textId="77777777" w:rsidR="0084363D" w:rsidRDefault="0084363D">
      <w:pPr>
        <w:jc w:val="center"/>
      </w:pPr>
    </w:p>
    <w:p w14:paraId="1C0B89B5" w14:textId="77777777" w:rsidR="0084363D" w:rsidRDefault="0084363D">
      <w:pPr>
        <w:jc w:val="center"/>
      </w:pPr>
    </w:p>
    <w:p w14:paraId="01AEA379" w14:textId="77777777" w:rsidR="0084363D" w:rsidRDefault="0084363D">
      <w:pPr>
        <w:jc w:val="center"/>
      </w:pPr>
    </w:p>
    <w:p w14:paraId="23C20DB5" w14:textId="77777777" w:rsidR="0084363D" w:rsidRDefault="0084363D">
      <w:pPr>
        <w:jc w:val="center"/>
      </w:pPr>
    </w:p>
    <w:p w14:paraId="6694ADCC" w14:textId="77777777" w:rsidR="0084363D" w:rsidRDefault="0084363D">
      <w:pPr>
        <w:jc w:val="center"/>
      </w:pPr>
    </w:p>
    <w:p w14:paraId="70DC622B" w14:textId="77777777" w:rsidR="0084363D" w:rsidRDefault="0084363D">
      <w:pPr>
        <w:jc w:val="center"/>
      </w:pPr>
    </w:p>
    <w:p w14:paraId="51AEFD83" w14:textId="77777777" w:rsidR="0084363D" w:rsidRDefault="0084363D">
      <w:pPr>
        <w:jc w:val="center"/>
      </w:pPr>
    </w:p>
    <w:p w14:paraId="41406807" w14:textId="77777777" w:rsidR="0084363D" w:rsidRDefault="0084363D">
      <w:pPr>
        <w:jc w:val="center"/>
      </w:pPr>
    </w:p>
    <w:p w14:paraId="5EE39B6C" w14:textId="77777777" w:rsidR="0084363D" w:rsidRDefault="0084363D">
      <w:pPr>
        <w:jc w:val="center"/>
      </w:pPr>
    </w:p>
    <w:p w14:paraId="5CCE77FE" w14:textId="77777777" w:rsidR="0084363D" w:rsidRDefault="0084363D">
      <w:pPr>
        <w:jc w:val="center"/>
      </w:pPr>
    </w:p>
    <w:p w14:paraId="77DE2B7A" w14:textId="77777777" w:rsidR="0084363D" w:rsidRDefault="0084363D">
      <w:pPr>
        <w:jc w:val="center"/>
      </w:pPr>
    </w:p>
    <w:p w14:paraId="2136F037" w14:textId="77777777" w:rsidR="0084363D" w:rsidRDefault="0084363D">
      <w:pPr>
        <w:jc w:val="center"/>
      </w:pPr>
    </w:p>
    <w:p w14:paraId="53AA426C" w14:textId="77777777" w:rsidR="0084363D" w:rsidRDefault="0084363D">
      <w:pPr>
        <w:jc w:val="center"/>
      </w:pPr>
    </w:p>
    <w:p w14:paraId="45C31E46" w14:textId="77777777" w:rsidR="0084363D" w:rsidRDefault="0084363D">
      <w:pPr>
        <w:jc w:val="center"/>
      </w:pPr>
    </w:p>
    <w:p w14:paraId="696D32A0" w14:textId="77777777" w:rsidR="0084363D" w:rsidRDefault="0084363D">
      <w:pPr>
        <w:jc w:val="center"/>
      </w:pPr>
    </w:p>
    <w:p w14:paraId="1D3C241B" w14:textId="77777777" w:rsidR="0084363D" w:rsidRDefault="0084363D">
      <w:pPr>
        <w:jc w:val="center"/>
      </w:pPr>
    </w:p>
    <w:p w14:paraId="2741DC94" w14:textId="77777777" w:rsidR="0084363D" w:rsidRDefault="0084363D">
      <w:pPr>
        <w:jc w:val="center"/>
      </w:pPr>
    </w:p>
    <w:p w14:paraId="24B7D928" w14:textId="77777777" w:rsidR="0084363D" w:rsidRDefault="0084363D">
      <w:pPr>
        <w:jc w:val="center"/>
      </w:pPr>
    </w:p>
    <w:p w14:paraId="3C12A0A2" w14:textId="77777777" w:rsidR="0084363D" w:rsidRDefault="0084363D">
      <w:pPr>
        <w:jc w:val="center"/>
      </w:pPr>
    </w:p>
    <w:p w14:paraId="31A93D2C" w14:textId="77777777" w:rsidR="0084363D" w:rsidRDefault="0084363D">
      <w:pPr>
        <w:jc w:val="center"/>
      </w:pPr>
    </w:p>
    <w:p w14:paraId="449C7E0D" w14:textId="77777777" w:rsidR="0084363D" w:rsidRDefault="0084363D">
      <w:pPr>
        <w:jc w:val="center"/>
      </w:pPr>
    </w:p>
    <w:p w14:paraId="429C93FC" w14:textId="77777777" w:rsidR="0084363D" w:rsidRDefault="0084363D">
      <w:pPr>
        <w:jc w:val="center"/>
      </w:pPr>
    </w:p>
    <w:p w14:paraId="0BE60D88" w14:textId="77777777" w:rsidR="0084363D" w:rsidRDefault="0084363D">
      <w:pPr>
        <w:jc w:val="center"/>
      </w:pPr>
    </w:p>
    <w:p w14:paraId="13A1CBDD" w14:textId="77777777" w:rsidR="0084363D" w:rsidRDefault="0084363D">
      <w:pPr>
        <w:jc w:val="center"/>
      </w:pPr>
    </w:p>
    <w:p w14:paraId="41168C44" w14:textId="77777777" w:rsidR="0084363D" w:rsidRDefault="00D547C4">
      <w:r>
        <w:rPr>
          <w:b/>
        </w:rPr>
        <w:lastRenderedPageBreak/>
        <w:t>Förvaltningsberättelse verksamhetsåret 201</w:t>
      </w:r>
      <w:r w:rsidR="00283FCE">
        <w:rPr>
          <w:b/>
        </w:rPr>
        <w:t>8</w:t>
      </w:r>
    </w:p>
    <w:p w14:paraId="190FE246" w14:textId="77777777" w:rsidR="0084363D" w:rsidRDefault="0084363D"/>
    <w:p w14:paraId="11685B8B" w14:textId="060BCA8F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Styrelsen för Seraljens samfällighetsförening lämnar härmed följande förvaltningsberättelse för verksamhetsåret 1 januari 201</w:t>
      </w:r>
      <w:r w:rsidR="009C51A6">
        <w:rPr>
          <w:sz w:val="22"/>
          <w:szCs w:val="22"/>
        </w:rPr>
        <w:t>9</w:t>
      </w:r>
      <w:r>
        <w:rPr>
          <w:sz w:val="22"/>
          <w:szCs w:val="22"/>
        </w:rPr>
        <w:t xml:space="preserve"> till 31 december 201</w:t>
      </w:r>
      <w:r w:rsidR="009C51A6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6B8C9B3E" w14:textId="77777777" w:rsidR="0084363D" w:rsidRDefault="0084363D">
      <w:pPr>
        <w:rPr>
          <w:sz w:val="22"/>
          <w:szCs w:val="22"/>
        </w:rPr>
      </w:pPr>
    </w:p>
    <w:p w14:paraId="0C2C78C3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 xml:space="preserve">Föreningen består av fastigheterna Seraljen 1-68 med adress Björnidegränd 53 – 187, samt den gemensamma fastigheten Seraljen </w:t>
      </w:r>
      <w:r w:rsidR="00454EC5" w:rsidRPr="00454EC5">
        <w:rPr>
          <w:color w:val="000000" w:themeColor="text1"/>
          <w:sz w:val="22"/>
          <w:szCs w:val="22"/>
        </w:rPr>
        <w:t xml:space="preserve">51 </w:t>
      </w:r>
      <w:r>
        <w:rPr>
          <w:sz w:val="22"/>
          <w:szCs w:val="22"/>
        </w:rPr>
        <w:t>omfattande garage och gemensamhetslokal med förråd.</w:t>
      </w:r>
    </w:p>
    <w:p w14:paraId="21217F39" w14:textId="77777777" w:rsidR="0084363D" w:rsidRDefault="0084363D">
      <w:pPr>
        <w:rPr>
          <w:sz w:val="22"/>
          <w:szCs w:val="22"/>
        </w:rPr>
      </w:pPr>
    </w:p>
    <w:p w14:paraId="1D1A71E5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Styrelsen ansvarar för den löpande förvaltningen av föreningens gemensamma anläggningar och angelägenheter.</w:t>
      </w:r>
    </w:p>
    <w:p w14:paraId="1A901CE9" w14:textId="77777777" w:rsidR="0084363D" w:rsidRDefault="0084363D">
      <w:pPr>
        <w:rPr>
          <w:sz w:val="22"/>
          <w:szCs w:val="22"/>
        </w:rPr>
      </w:pPr>
    </w:p>
    <w:p w14:paraId="25B1CB65" w14:textId="77777777" w:rsidR="0084363D" w:rsidRDefault="00D547C4">
      <w:pPr>
        <w:rPr>
          <w:sz w:val="22"/>
          <w:szCs w:val="22"/>
        </w:rPr>
      </w:pPr>
      <w:r>
        <w:rPr>
          <w:b/>
          <w:sz w:val="22"/>
          <w:szCs w:val="22"/>
        </w:rPr>
        <w:t>Styrelsens arbete</w:t>
      </w:r>
    </w:p>
    <w:p w14:paraId="30D4B6BC" w14:textId="77777777" w:rsidR="0084363D" w:rsidRDefault="0084363D">
      <w:pPr>
        <w:rPr>
          <w:sz w:val="22"/>
          <w:szCs w:val="22"/>
        </w:rPr>
      </w:pPr>
    </w:p>
    <w:p w14:paraId="6B732A5A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Styrelsen har under verksamhetsåret haft följande sammansättning:</w:t>
      </w:r>
    </w:p>
    <w:p w14:paraId="3C2CB9A7" w14:textId="77777777" w:rsidR="00CA4309" w:rsidRDefault="00CA4309">
      <w:pPr>
        <w:rPr>
          <w:sz w:val="22"/>
          <w:szCs w:val="22"/>
        </w:rPr>
      </w:pPr>
    </w:p>
    <w:p w14:paraId="1ADB185B" w14:textId="77777777" w:rsidR="0084363D" w:rsidRDefault="00CA4309">
      <w:pPr>
        <w:rPr>
          <w:sz w:val="22"/>
          <w:szCs w:val="22"/>
        </w:rPr>
      </w:pPr>
      <w:r>
        <w:rPr>
          <w:sz w:val="22"/>
          <w:szCs w:val="22"/>
        </w:rPr>
        <w:t>Ordförande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Imran Bukhari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4228FB" w14:textId="77777777" w:rsidR="0084363D" w:rsidRDefault="00D547C4" w:rsidP="00CA4309">
      <w:pPr>
        <w:rPr>
          <w:sz w:val="22"/>
          <w:szCs w:val="22"/>
        </w:rPr>
      </w:pPr>
      <w:r>
        <w:rPr>
          <w:sz w:val="22"/>
          <w:szCs w:val="22"/>
        </w:rPr>
        <w:t>Ordinarie ledamöter</w:t>
      </w:r>
      <w:r w:rsidR="00CA4309">
        <w:rPr>
          <w:sz w:val="22"/>
          <w:szCs w:val="22"/>
        </w:rPr>
        <w:tab/>
      </w:r>
      <w:r w:rsidR="00CA4309">
        <w:rPr>
          <w:sz w:val="22"/>
          <w:szCs w:val="22"/>
        </w:rPr>
        <w:tab/>
      </w:r>
      <w:r>
        <w:rPr>
          <w:sz w:val="22"/>
          <w:szCs w:val="22"/>
        </w:rPr>
        <w:t>Leif Liinanki, Jenny Nilsson</w:t>
      </w:r>
      <w:r w:rsidR="00CA4309">
        <w:rPr>
          <w:sz w:val="22"/>
          <w:szCs w:val="22"/>
        </w:rPr>
        <w:t>,</w:t>
      </w:r>
      <w:r>
        <w:rPr>
          <w:sz w:val="22"/>
          <w:szCs w:val="22"/>
        </w:rPr>
        <w:t xml:space="preserve"> Magnus Walthelid</w:t>
      </w:r>
      <w:r w:rsidR="00CA4309">
        <w:rPr>
          <w:sz w:val="22"/>
          <w:szCs w:val="22"/>
        </w:rPr>
        <w:t xml:space="preserve"> och Måns Ejhed</w:t>
      </w:r>
      <w:r>
        <w:rPr>
          <w:sz w:val="22"/>
          <w:szCs w:val="22"/>
        </w:rPr>
        <w:t xml:space="preserve"> </w:t>
      </w:r>
    </w:p>
    <w:p w14:paraId="1F2B21CB" w14:textId="1109F51F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Suppleanter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CA4309">
        <w:rPr>
          <w:sz w:val="22"/>
          <w:szCs w:val="22"/>
        </w:rPr>
        <w:tab/>
      </w:r>
      <w:r>
        <w:rPr>
          <w:sz w:val="22"/>
          <w:szCs w:val="22"/>
        </w:rPr>
        <w:t xml:space="preserve">Mostafa Farhoudfar och </w:t>
      </w:r>
      <w:r w:rsidR="00AE2E63">
        <w:rPr>
          <w:sz w:val="22"/>
          <w:szCs w:val="22"/>
        </w:rPr>
        <w:t>Carina Cosmo</w:t>
      </w:r>
      <w:r>
        <w:rPr>
          <w:sz w:val="22"/>
          <w:szCs w:val="22"/>
        </w:rPr>
        <w:t xml:space="preserve"> </w:t>
      </w:r>
    </w:p>
    <w:p w14:paraId="54BC1ED8" w14:textId="77777777" w:rsidR="0084363D" w:rsidRDefault="0084363D">
      <w:pPr>
        <w:rPr>
          <w:sz w:val="22"/>
          <w:szCs w:val="22"/>
        </w:rPr>
      </w:pPr>
    </w:p>
    <w:p w14:paraId="4FF823DA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Imran Bukhari har varit ordförande samt har haft ansvar för städdagarna och vissa parkeringsfrågor.</w:t>
      </w:r>
    </w:p>
    <w:p w14:paraId="7D8444CC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Leif Liinanki har varit kassör samt haft ansvar för frågor som berör parkering och garage.</w:t>
      </w:r>
    </w:p>
    <w:p w14:paraId="565047CF" w14:textId="77777777" w:rsidR="00283FCE" w:rsidRDefault="00CA4309">
      <w:pPr>
        <w:rPr>
          <w:sz w:val="22"/>
          <w:szCs w:val="22"/>
        </w:rPr>
      </w:pPr>
      <w:r>
        <w:rPr>
          <w:sz w:val="22"/>
          <w:szCs w:val="22"/>
        </w:rPr>
        <w:t xml:space="preserve">Jenny Nilsson </w:t>
      </w:r>
      <w:r w:rsidR="00D547C4">
        <w:rPr>
          <w:sz w:val="22"/>
          <w:szCs w:val="22"/>
        </w:rPr>
        <w:t xml:space="preserve">har varit sekreterare samt </w:t>
      </w:r>
      <w:r>
        <w:rPr>
          <w:sz w:val="22"/>
          <w:szCs w:val="22"/>
        </w:rPr>
        <w:t>ansvar</w:t>
      </w:r>
      <w:r w:rsidR="00F6382F">
        <w:rPr>
          <w:sz w:val="22"/>
          <w:szCs w:val="22"/>
        </w:rPr>
        <w:t>at</w:t>
      </w:r>
      <w:r>
        <w:rPr>
          <w:sz w:val="22"/>
          <w:szCs w:val="22"/>
        </w:rPr>
        <w:t xml:space="preserve"> för frågor som berör el</w:t>
      </w:r>
      <w:r w:rsidR="00283FCE">
        <w:rPr>
          <w:sz w:val="22"/>
          <w:szCs w:val="22"/>
        </w:rPr>
        <w:t xml:space="preserve"> tillsammans med Måns Ejhed</w:t>
      </w:r>
    </w:p>
    <w:p w14:paraId="60DFBA39" w14:textId="6065F3D1" w:rsidR="00283FCE" w:rsidRDefault="00801055">
      <w:pPr>
        <w:rPr>
          <w:sz w:val="22"/>
          <w:szCs w:val="22"/>
        </w:rPr>
      </w:pPr>
      <w:r>
        <w:rPr>
          <w:sz w:val="22"/>
          <w:szCs w:val="22"/>
        </w:rPr>
        <w:t>Carina Cosmo</w:t>
      </w:r>
      <w:r w:rsidR="00283FCE">
        <w:rPr>
          <w:sz w:val="22"/>
          <w:szCs w:val="22"/>
        </w:rPr>
        <w:t xml:space="preserve"> har varit ansvarig för vatten, avlopp och sophantering.</w:t>
      </w:r>
    </w:p>
    <w:p w14:paraId="01F7F760" w14:textId="77777777" w:rsidR="00283FCE" w:rsidRDefault="00283FCE">
      <w:pPr>
        <w:rPr>
          <w:sz w:val="22"/>
          <w:szCs w:val="22"/>
        </w:rPr>
      </w:pPr>
      <w:r>
        <w:rPr>
          <w:sz w:val="22"/>
          <w:szCs w:val="22"/>
        </w:rPr>
        <w:t>Mostafa Farhoudfar har varit ansvarig för träd och växter</w:t>
      </w:r>
      <w:r w:rsidR="00F6382F">
        <w:rPr>
          <w:sz w:val="22"/>
          <w:szCs w:val="22"/>
        </w:rPr>
        <w:t>.</w:t>
      </w:r>
    </w:p>
    <w:p w14:paraId="20D9C91C" w14:textId="77777777" w:rsidR="00283FCE" w:rsidRDefault="00283FCE">
      <w:pPr>
        <w:rPr>
          <w:sz w:val="22"/>
          <w:szCs w:val="22"/>
        </w:rPr>
      </w:pPr>
      <w:r>
        <w:rPr>
          <w:sz w:val="22"/>
          <w:szCs w:val="22"/>
        </w:rPr>
        <w:t>Magnus Walthelid har varit webmaster och ansvarat för plogning, sopning och sandning.</w:t>
      </w:r>
    </w:p>
    <w:p w14:paraId="5E050998" w14:textId="77777777" w:rsidR="0084363D" w:rsidRDefault="00283FCE">
      <w:pPr>
        <w:rPr>
          <w:sz w:val="22"/>
          <w:szCs w:val="22"/>
        </w:rPr>
      </w:pPr>
      <w:r>
        <w:rPr>
          <w:sz w:val="22"/>
          <w:szCs w:val="22"/>
        </w:rPr>
        <w:t>Måns Ejhed har varit ansvarig för renovering av gemensamhetslokalen.</w:t>
      </w:r>
      <w:r w:rsidR="00D547C4">
        <w:rPr>
          <w:sz w:val="22"/>
          <w:szCs w:val="22"/>
        </w:rPr>
        <w:t xml:space="preserve"> </w:t>
      </w:r>
    </w:p>
    <w:p w14:paraId="024DF592" w14:textId="77777777" w:rsidR="0084363D" w:rsidRDefault="0084363D">
      <w:pPr>
        <w:rPr>
          <w:sz w:val="22"/>
          <w:szCs w:val="22"/>
        </w:rPr>
      </w:pPr>
    </w:p>
    <w:p w14:paraId="3A8062DC" w14:textId="0100BADB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Styrelsen har under 201</w:t>
      </w:r>
      <w:r w:rsidR="00E5468C">
        <w:rPr>
          <w:sz w:val="22"/>
          <w:szCs w:val="22"/>
        </w:rPr>
        <w:t>9</w:t>
      </w:r>
      <w:r>
        <w:rPr>
          <w:sz w:val="22"/>
          <w:szCs w:val="22"/>
        </w:rPr>
        <w:t xml:space="preserve"> haft </w:t>
      </w:r>
      <w:r w:rsidRPr="00A63527">
        <w:rPr>
          <w:color w:val="FF0000"/>
          <w:sz w:val="22"/>
          <w:szCs w:val="22"/>
        </w:rPr>
        <w:t xml:space="preserve">8 </w:t>
      </w:r>
      <w:r w:rsidR="00AB78F0">
        <w:rPr>
          <w:sz w:val="22"/>
          <w:szCs w:val="22"/>
        </w:rPr>
        <w:t xml:space="preserve">protokollförda </w:t>
      </w:r>
      <w:r>
        <w:rPr>
          <w:sz w:val="22"/>
          <w:szCs w:val="22"/>
        </w:rPr>
        <w:t>möten</w:t>
      </w:r>
      <w:r w:rsidR="00AB78F0">
        <w:rPr>
          <w:sz w:val="22"/>
          <w:szCs w:val="22"/>
        </w:rPr>
        <w:t xml:space="preserve"> </w:t>
      </w:r>
      <w:r w:rsidR="00FC285F">
        <w:rPr>
          <w:sz w:val="22"/>
          <w:szCs w:val="22"/>
        </w:rPr>
        <w:t>och</w:t>
      </w:r>
      <w:r w:rsidR="00AB78F0">
        <w:rPr>
          <w:sz w:val="22"/>
          <w:szCs w:val="22"/>
        </w:rPr>
        <w:t xml:space="preserve"> </w:t>
      </w:r>
      <w:r w:rsidR="00E5468C">
        <w:rPr>
          <w:sz w:val="22"/>
          <w:szCs w:val="22"/>
        </w:rPr>
        <w:t>2</w:t>
      </w:r>
      <w:r w:rsidR="00AB78F0">
        <w:rPr>
          <w:sz w:val="22"/>
          <w:szCs w:val="22"/>
        </w:rPr>
        <w:t xml:space="preserve"> </w:t>
      </w:r>
      <w:r w:rsidR="00FC285F">
        <w:rPr>
          <w:sz w:val="22"/>
          <w:szCs w:val="22"/>
        </w:rPr>
        <w:t xml:space="preserve">möte </w:t>
      </w:r>
      <w:r w:rsidR="00AB78F0">
        <w:rPr>
          <w:sz w:val="22"/>
          <w:szCs w:val="22"/>
        </w:rPr>
        <w:t>under 20</w:t>
      </w:r>
      <w:r w:rsidR="00E5468C">
        <w:rPr>
          <w:sz w:val="22"/>
          <w:szCs w:val="22"/>
        </w:rPr>
        <w:t>20</w:t>
      </w:r>
      <w:r>
        <w:rPr>
          <w:sz w:val="22"/>
          <w:szCs w:val="22"/>
        </w:rPr>
        <w:t xml:space="preserve"> samt ordinarie årsmöte Protokollen finns att läsa på föreningens hemsida </w:t>
      </w:r>
      <w:hyperlink r:id="rId7" w:history="1">
        <w:r w:rsidR="00F6382F" w:rsidRPr="00064CB9">
          <w:rPr>
            <w:rStyle w:val="Hyperlnk"/>
            <w:sz w:val="22"/>
            <w:szCs w:val="22"/>
          </w:rPr>
          <w:t>www.seraljen.se</w:t>
        </w:r>
      </w:hyperlink>
      <w:r w:rsidR="00F6382F">
        <w:rPr>
          <w:sz w:val="22"/>
          <w:szCs w:val="22"/>
        </w:rPr>
        <w:t>.</w:t>
      </w:r>
    </w:p>
    <w:p w14:paraId="6A5D6B9C" w14:textId="77777777" w:rsidR="0084363D" w:rsidRDefault="0084363D">
      <w:pPr>
        <w:rPr>
          <w:sz w:val="22"/>
          <w:szCs w:val="22"/>
        </w:rPr>
      </w:pPr>
    </w:p>
    <w:p w14:paraId="1CF629C6" w14:textId="7065AFC2" w:rsidR="0084363D" w:rsidRDefault="00D547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Genomförda </w:t>
      </w:r>
      <w:r w:rsidRPr="00A63527">
        <w:rPr>
          <w:b/>
          <w:color w:val="FF0000"/>
          <w:sz w:val="22"/>
          <w:szCs w:val="22"/>
        </w:rPr>
        <w:t xml:space="preserve">insatser </w:t>
      </w:r>
      <w:r>
        <w:rPr>
          <w:b/>
          <w:sz w:val="22"/>
          <w:szCs w:val="22"/>
        </w:rPr>
        <w:t>under 201</w:t>
      </w:r>
      <w:r w:rsidR="006E3C33">
        <w:rPr>
          <w:b/>
          <w:sz w:val="22"/>
          <w:szCs w:val="22"/>
        </w:rPr>
        <w:t>9</w:t>
      </w:r>
    </w:p>
    <w:p w14:paraId="2AAD4C33" w14:textId="77777777" w:rsidR="0084363D" w:rsidRDefault="0084363D">
      <w:pPr>
        <w:rPr>
          <w:sz w:val="22"/>
          <w:szCs w:val="22"/>
        </w:rPr>
      </w:pPr>
    </w:p>
    <w:p w14:paraId="55510E01" w14:textId="44FFBB10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Genomförande av två gemensamma städdagar.</w:t>
      </w:r>
    </w:p>
    <w:p w14:paraId="21B8401D" w14:textId="34805035" w:rsidR="00EF3903" w:rsidRDefault="00EF3903">
      <w:pPr>
        <w:rPr>
          <w:sz w:val="22"/>
          <w:szCs w:val="22"/>
        </w:rPr>
      </w:pPr>
    </w:p>
    <w:p w14:paraId="3991D985" w14:textId="0D4ABBF3" w:rsidR="00EF3903" w:rsidRDefault="00EF3903">
      <w:pPr>
        <w:rPr>
          <w:sz w:val="22"/>
          <w:szCs w:val="22"/>
        </w:rPr>
      </w:pPr>
      <w:r>
        <w:rPr>
          <w:sz w:val="22"/>
          <w:szCs w:val="22"/>
        </w:rPr>
        <w:t>Målning av elskåp</w:t>
      </w:r>
      <w:r w:rsidR="00F13892">
        <w:rPr>
          <w:sz w:val="22"/>
          <w:szCs w:val="22"/>
        </w:rPr>
        <w:t>en</w:t>
      </w:r>
      <w:r>
        <w:rPr>
          <w:sz w:val="22"/>
          <w:szCs w:val="22"/>
        </w:rPr>
        <w:t xml:space="preserve"> i bostadsom</w:t>
      </w:r>
      <w:r w:rsidR="00BF7586">
        <w:rPr>
          <w:sz w:val="22"/>
          <w:szCs w:val="22"/>
        </w:rPr>
        <w:t>rådet</w:t>
      </w:r>
      <w:r w:rsidR="00F13892">
        <w:rPr>
          <w:sz w:val="22"/>
          <w:szCs w:val="22"/>
        </w:rPr>
        <w:t>.</w:t>
      </w:r>
    </w:p>
    <w:p w14:paraId="2CA369CC" w14:textId="141E7033" w:rsidR="00BF7586" w:rsidRDefault="00BF7586">
      <w:pPr>
        <w:rPr>
          <w:sz w:val="22"/>
          <w:szCs w:val="22"/>
        </w:rPr>
      </w:pPr>
    </w:p>
    <w:p w14:paraId="6EC3087D" w14:textId="72BE658D" w:rsidR="00BF7586" w:rsidRDefault="00BF7586">
      <w:pPr>
        <w:rPr>
          <w:sz w:val="22"/>
          <w:szCs w:val="22"/>
        </w:rPr>
      </w:pPr>
      <w:r>
        <w:rPr>
          <w:sz w:val="22"/>
          <w:szCs w:val="22"/>
        </w:rPr>
        <w:t>Byte av lås och tillb</w:t>
      </w:r>
      <w:r w:rsidR="009754EC">
        <w:rPr>
          <w:sz w:val="22"/>
          <w:szCs w:val="22"/>
        </w:rPr>
        <w:t>ehör av dörrar till elskå</w:t>
      </w:r>
      <w:r w:rsidR="00F13892">
        <w:rPr>
          <w:sz w:val="22"/>
          <w:szCs w:val="22"/>
        </w:rPr>
        <w:t>pen.</w:t>
      </w:r>
    </w:p>
    <w:p w14:paraId="21930F29" w14:textId="77777777" w:rsidR="0084363D" w:rsidRDefault="0084363D">
      <w:pPr>
        <w:rPr>
          <w:sz w:val="22"/>
          <w:szCs w:val="22"/>
        </w:rPr>
      </w:pPr>
    </w:p>
    <w:p w14:paraId="60A67DFA" w14:textId="691A2BE7" w:rsidR="009015D9" w:rsidRDefault="00373DF5">
      <w:pPr>
        <w:rPr>
          <w:sz w:val="22"/>
          <w:szCs w:val="22"/>
        </w:rPr>
      </w:pPr>
      <w:r>
        <w:rPr>
          <w:sz w:val="22"/>
          <w:szCs w:val="22"/>
        </w:rPr>
        <w:t>Byte av belysning i garaget</w:t>
      </w:r>
      <w:r w:rsidR="00034359">
        <w:rPr>
          <w:sz w:val="22"/>
          <w:szCs w:val="22"/>
        </w:rPr>
        <w:t xml:space="preserve"> och rengöring av samtliga armatur</w:t>
      </w:r>
      <w:r w:rsidR="009119B1">
        <w:rPr>
          <w:sz w:val="22"/>
          <w:szCs w:val="22"/>
        </w:rPr>
        <w:t>er</w:t>
      </w:r>
      <w:r w:rsidR="00034359">
        <w:rPr>
          <w:sz w:val="22"/>
          <w:szCs w:val="22"/>
        </w:rPr>
        <w:t xml:space="preserve"> i garaget.</w:t>
      </w:r>
    </w:p>
    <w:p w14:paraId="0CE785D7" w14:textId="290643B3" w:rsidR="00034359" w:rsidRDefault="00034359">
      <w:pPr>
        <w:rPr>
          <w:sz w:val="22"/>
          <w:szCs w:val="22"/>
        </w:rPr>
      </w:pPr>
    </w:p>
    <w:p w14:paraId="70600583" w14:textId="057DEEBD" w:rsidR="00034359" w:rsidRDefault="00034359">
      <w:pPr>
        <w:rPr>
          <w:sz w:val="22"/>
          <w:szCs w:val="22"/>
        </w:rPr>
      </w:pPr>
      <w:r>
        <w:rPr>
          <w:sz w:val="22"/>
          <w:szCs w:val="22"/>
        </w:rPr>
        <w:t>Sopning av garage och parkerings</w:t>
      </w:r>
      <w:r w:rsidR="009119B1">
        <w:rPr>
          <w:sz w:val="22"/>
          <w:szCs w:val="22"/>
        </w:rPr>
        <w:t>däck</w:t>
      </w:r>
    </w:p>
    <w:p w14:paraId="5F5AB0DF" w14:textId="77777777" w:rsidR="0072669B" w:rsidRDefault="0072669B">
      <w:pPr>
        <w:rPr>
          <w:sz w:val="22"/>
          <w:szCs w:val="22"/>
        </w:rPr>
      </w:pPr>
    </w:p>
    <w:p w14:paraId="4E75FE8F" w14:textId="1E8CB06A" w:rsidR="005C409D" w:rsidRDefault="0072669B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Avtal med </w:t>
      </w:r>
      <w:r w:rsidR="00EF3903">
        <w:rPr>
          <w:rFonts w:cs="Arial"/>
          <w:color w:val="404040"/>
        </w:rPr>
        <w:t xml:space="preserve">Stockholm Vatten och Avfall </w:t>
      </w:r>
      <w:r w:rsidR="00EF3903">
        <w:rPr>
          <w:sz w:val="22"/>
          <w:szCs w:val="22"/>
        </w:rPr>
        <w:t xml:space="preserve">om </w:t>
      </w:r>
      <w:r w:rsidR="005C409D">
        <w:rPr>
          <w:sz w:val="22"/>
          <w:szCs w:val="22"/>
        </w:rPr>
        <w:t>sopkärl för hantering av trädgårdsa</w:t>
      </w:r>
      <w:r w:rsidR="007E1025">
        <w:rPr>
          <w:sz w:val="22"/>
          <w:szCs w:val="22"/>
        </w:rPr>
        <w:t>vfal</w:t>
      </w:r>
      <w:r w:rsidR="00EF3903">
        <w:rPr>
          <w:sz w:val="22"/>
          <w:szCs w:val="22"/>
        </w:rPr>
        <w:t>l perioden</w:t>
      </w:r>
      <w:r>
        <w:rPr>
          <w:sz w:val="22"/>
          <w:szCs w:val="22"/>
        </w:rPr>
        <w:t xml:space="preserve"> </w:t>
      </w:r>
      <w:r w:rsidR="00FC285F" w:rsidRPr="00EF3903">
        <w:rPr>
          <w:color w:val="FF0000"/>
          <w:sz w:val="22"/>
          <w:szCs w:val="22"/>
        </w:rPr>
        <w:t>a</w:t>
      </w:r>
      <w:r w:rsidR="00671E12" w:rsidRPr="00EF3903">
        <w:rPr>
          <w:color w:val="FF0000"/>
          <w:sz w:val="22"/>
          <w:szCs w:val="22"/>
        </w:rPr>
        <w:t>pril-sep.</w:t>
      </w:r>
    </w:p>
    <w:p w14:paraId="165898DE" w14:textId="5FED45A1" w:rsidR="00330BDA" w:rsidRDefault="00330BDA">
      <w:pPr>
        <w:rPr>
          <w:color w:val="FF0000"/>
          <w:sz w:val="22"/>
          <w:szCs w:val="22"/>
        </w:rPr>
      </w:pPr>
    </w:p>
    <w:p w14:paraId="2C95082F" w14:textId="1571E2A8" w:rsidR="00330BDA" w:rsidRDefault="00A65B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Nytt</w:t>
      </w:r>
      <w:r w:rsidR="00F46A04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avta</w:t>
      </w:r>
      <w:r w:rsidR="00F46A04">
        <w:rPr>
          <w:color w:val="FF0000"/>
          <w:sz w:val="22"/>
          <w:szCs w:val="22"/>
        </w:rPr>
        <w:t xml:space="preserve">l med Ownit </w:t>
      </w:r>
      <w:r w:rsidR="008F0C68">
        <w:rPr>
          <w:color w:val="FF0000"/>
          <w:sz w:val="22"/>
          <w:szCs w:val="22"/>
        </w:rPr>
        <w:t>för Internet</w:t>
      </w:r>
      <w:r w:rsidR="004F04FD">
        <w:rPr>
          <w:color w:val="FF0000"/>
          <w:sz w:val="22"/>
          <w:szCs w:val="22"/>
        </w:rPr>
        <w:t xml:space="preserve"> </w:t>
      </w:r>
      <w:r w:rsidR="00F46A04">
        <w:rPr>
          <w:color w:val="FF0000"/>
          <w:sz w:val="22"/>
          <w:szCs w:val="22"/>
        </w:rPr>
        <w:t xml:space="preserve">för </w:t>
      </w:r>
      <w:r w:rsidR="00BD1F7D">
        <w:rPr>
          <w:color w:val="FF0000"/>
          <w:sz w:val="22"/>
          <w:szCs w:val="22"/>
        </w:rPr>
        <w:t>en tre års perio</w:t>
      </w:r>
      <w:r w:rsidR="00BD0FBC">
        <w:rPr>
          <w:color w:val="FF0000"/>
          <w:sz w:val="22"/>
          <w:szCs w:val="22"/>
        </w:rPr>
        <w:t>d, 202</w:t>
      </w:r>
      <w:r w:rsidR="007B3D52">
        <w:rPr>
          <w:color w:val="FF0000"/>
          <w:sz w:val="22"/>
          <w:szCs w:val="22"/>
        </w:rPr>
        <w:t>0-202</w:t>
      </w:r>
      <w:r w:rsidR="00A818A3">
        <w:rPr>
          <w:color w:val="FF0000"/>
          <w:sz w:val="22"/>
          <w:szCs w:val="22"/>
        </w:rPr>
        <w:t>2</w:t>
      </w:r>
      <w:r w:rsidR="004F04FD">
        <w:rPr>
          <w:color w:val="FF0000"/>
          <w:sz w:val="22"/>
          <w:szCs w:val="22"/>
        </w:rPr>
        <w:t xml:space="preserve">. Kostnaden </w:t>
      </w:r>
      <w:r w:rsidR="000A6326">
        <w:rPr>
          <w:color w:val="FF0000"/>
          <w:sz w:val="22"/>
          <w:szCs w:val="22"/>
        </w:rPr>
        <w:t xml:space="preserve">per kvartal är </w:t>
      </w:r>
      <w:r w:rsidR="00620A53">
        <w:rPr>
          <w:color w:val="FF0000"/>
          <w:sz w:val="22"/>
          <w:szCs w:val="22"/>
        </w:rPr>
        <w:t>56</w:t>
      </w:r>
      <w:r w:rsidR="001E30AE">
        <w:rPr>
          <w:color w:val="FF0000"/>
          <w:sz w:val="22"/>
          <w:szCs w:val="22"/>
        </w:rPr>
        <w:t>1 kr</w:t>
      </w:r>
      <w:r w:rsidR="001E1A5C">
        <w:rPr>
          <w:color w:val="FF0000"/>
          <w:sz w:val="22"/>
          <w:szCs w:val="22"/>
        </w:rPr>
        <w:t>. (tidigar</w:t>
      </w:r>
      <w:r w:rsidR="00056F38">
        <w:rPr>
          <w:color w:val="FF0000"/>
          <w:sz w:val="22"/>
          <w:szCs w:val="22"/>
        </w:rPr>
        <w:t xml:space="preserve">e </w:t>
      </w:r>
      <w:r w:rsidR="00673761">
        <w:rPr>
          <w:color w:val="FF0000"/>
          <w:sz w:val="22"/>
          <w:szCs w:val="22"/>
        </w:rPr>
        <w:t>615 kr/kvartal)</w:t>
      </w:r>
      <w:r w:rsidR="004A5ADD">
        <w:rPr>
          <w:color w:val="FF0000"/>
          <w:sz w:val="22"/>
          <w:szCs w:val="22"/>
        </w:rPr>
        <w:t>. Detta gäller alla</w:t>
      </w:r>
      <w:r w:rsidR="00B85DF6">
        <w:rPr>
          <w:color w:val="FF0000"/>
          <w:sz w:val="22"/>
          <w:szCs w:val="22"/>
        </w:rPr>
        <w:t xml:space="preserve"> fastigheter</w:t>
      </w:r>
      <w:r w:rsidR="00690FD2">
        <w:rPr>
          <w:color w:val="FF0000"/>
          <w:sz w:val="22"/>
          <w:szCs w:val="22"/>
        </w:rPr>
        <w:t xml:space="preserve"> som har </w:t>
      </w:r>
      <w:r w:rsidR="00B6036B">
        <w:rPr>
          <w:color w:val="FF0000"/>
          <w:sz w:val="22"/>
          <w:szCs w:val="22"/>
        </w:rPr>
        <w:t xml:space="preserve">Internet </w:t>
      </w:r>
      <w:r w:rsidR="00663BFF">
        <w:rPr>
          <w:color w:val="FF0000"/>
          <w:sz w:val="22"/>
          <w:szCs w:val="22"/>
        </w:rPr>
        <w:t>via fibernätet (</w:t>
      </w:r>
      <w:r w:rsidR="008E1E37">
        <w:rPr>
          <w:color w:val="FF0000"/>
          <w:sz w:val="22"/>
          <w:szCs w:val="22"/>
        </w:rPr>
        <w:t>62 fastigheter idag)</w:t>
      </w:r>
    </w:p>
    <w:p w14:paraId="4D110B71" w14:textId="21F0C1AC" w:rsidR="00CF0DFF" w:rsidRDefault="00CF0DFF">
      <w:pPr>
        <w:rPr>
          <w:color w:val="FF0000"/>
          <w:sz w:val="22"/>
          <w:szCs w:val="22"/>
        </w:rPr>
      </w:pPr>
    </w:p>
    <w:p w14:paraId="2C42B23C" w14:textId="39C66382" w:rsidR="00CF0DFF" w:rsidRDefault="00AD63DF">
      <w:pPr>
        <w:rPr>
          <w:sz w:val="22"/>
          <w:szCs w:val="22"/>
        </w:rPr>
      </w:pPr>
      <w:r>
        <w:rPr>
          <w:color w:val="FF0000"/>
          <w:sz w:val="22"/>
          <w:szCs w:val="22"/>
        </w:rPr>
        <w:t>Ny planteringar</w:t>
      </w:r>
      <w:r w:rsidR="001D4462">
        <w:rPr>
          <w:color w:val="FF0000"/>
          <w:sz w:val="22"/>
          <w:szCs w:val="22"/>
        </w:rPr>
        <w:t xml:space="preserve"> av blommor och buskar</w:t>
      </w:r>
      <w:r>
        <w:rPr>
          <w:color w:val="FF0000"/>
          <w:sz w:val="22"/>
          <w:szCs w:val="22"/>
        </w:rPr>
        <w:t xml:space="preserve"> vid infarten</w:t>
      </w:r>
      <w:r w:rsidR="001D4462">
        <w:rPr>
          <w:color w:val="FF0000"/>
          <w:sz w:val="22"/>
          <w:szCs w:val="22"/>
        </w:rPr>
        <w:t xml:space="preserve"> till pa</w:t>
      </w:r>
      <w:r w:rsidR="00B979FF">
        <w:rPr>
          <w:color w:val="FF0000"/>
          <w:sz w:val="22"/>
          <w:szCs w:val="22"/>
        </w:rPr>
        <w:t>rkeringsdäcket</w:t>
      </w:r>
      <w:r w:rsidR="00495A7F">
        <w:rPr>
          <w:color w:val="FF0000"/>
          <w:sz w:val="22"/>
          <w:szCs w:val="22"/>
        </w:rPr>
        <w:t xml:space="preserve"> (</w:t>
      </w:r>
      <w:r w:rsidR="00F63E0E">
        <w:rPr>
          <w:color w:val="FF0000"/>
          <w:sz w:val="22"/>
          <w:szCs w:val="22"/>
        </w:rPr>
        <w:t>Tac</w:t>
      </w:r>
      <w:bookmarkStart w:id="0" w:name="_GoBack"/>
      <w:bookmarkEnd w:id="0"/>
      <w:r w:rsidR="00F63E0E">
        <w:rPr>
          <w:color w:val="FF0000"/>
          <w:sz w:val="22"/>
          <w:szCs w:val="22"/>
        </w:rPr>
        <w:t>k Carina)</w:t>
      </w:r>
    </w:p>
    <w:p w14:paraId="52860609" w14:textId="77777777" w:rsidR="00373DF5" w:rsidRDefault="00373DF5">
      <w:pPr>
        <w:rPr>
          <w:sz w:val="22"/>
          <w:szCs w:val="22"/>
        </w:rPr>
      </w:pPr>
    </w:p>
    <w:p w14:paraId="6E3BD78E" w14:textId="00093F5B" w:rsidR="009E7B8F" w:rsidRDefault="00373DF5" w:rsidP="00074570">
      <w:pPr>
        <w:rPr>
          <w:sz w:val="22"/>
          <w:szCs w:val="22"/>
        </w:rPr>
      </w:pPr>
      <w:r>
        <w:rPr>
          <w:sz w:val="22"/>
          <w:szCs w:val="22"/>
        </w:rPr>
        <w:t>Storstädningen av föreningsl</w:t>
      </w:r>
      <w:r w:rsidR="00074570">
        <w:rPr>
          <w:sz w:val="22"/>
          <w:szCs w:val="22"/>
        </w:rPr>
        <w:t>okalen samt rengöring av stolarna.</w:t>
      </w:r>
    </w:p>
    <w:p w14:paraId="7DD03975" w14:textId="38392E93" w:rsidR="00B71003" w:rsidRDefault="00B71003" w:rsidP="00074570">
      <w:pPr>
        <w:rPr>
          <w:sz w:val="22"/>
          <w:szCs w:val="22"/>
        </w:rPr>
      </w:pPr>
    </w:p>
    <w:p w14:paraId="04BC8244" w14:textId="1BA28466" w:rsidR="00B71003" w:rsidRDefault="00B71003" w:rsidP="00074570">
      <w:pPr>
        <w:rPr>
          <w:sz w:val="22"/>
          <w:szCs w:val="22"/>
        </w:rPr>
      </w:pPr>
      <w:r>
        <w:rPr>
          <w:sz w:val="22"/>
          <w:szCs w:val="22"/>
        </w:rPr>
        <w:t>Anskaffning av större bokhylla för föreningslokalen</w:t>
      </w:r>
    </w:p>
    <w:p w14:paraId="44BDF6E6" w14:textId="46B5B816" w:rsidR="0022425E" w:rsidRDefault="0022425E" w:rsidP="00074570">
      <w:pPr>
        <w:rPr>
          <w:sz w:val="22"/>
          <w:szCs w:val="22"/>
        </w:rPr>
      </w:pPr>
    </w:p>
    <w:p w14:paraId="4463F85D" w14:textId="335D162C" w:rsidR="0022425E" w:rsidRDefault="007D4080" w:rsidP="0007457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Publicering av </w:t>
      </w:r>
      <w:r w:rsidRPr="007D4080">
        <w:rPr>
          <w:color w:val="FF0000"/>
          <w:sz w:val="22"/>
          <w:szCs w:val="22"/>
        </w:rPr>
        <w:t>4</w:t>
      </w:r>
      <w:r>
        <w:rPr>
          <w:sz w:val="22"/>
          <w:szCs w:val="22"/>
        </w:rPr>
        <w:t xml:space="preserve"> informationsblad av Seraljen Nytt</w:t>
      </w:r>
    </w:p>
    <w:p w14:paraId="3CA2C4AD" w14:textId="77777777" w:rsidR="0084363D" w:rsidRDefault="0084363D">
      <w:pPr>
        <w:rPr>
          <w:sz w:val="22"/>
          <w:szCs w:val="22"/>
        </w:rPr>
      </w:pPr>
    </w:p>
    <w:p w14:paraId="4B5FF6CA" w14:textId="77777777" w:rsidR="0084363D" w:rsidRDefault="00D547C4">
      <w:pPr>
        <w:rPr>
          <w:sz w:val="22"/>
          <w:szCs w:val="22"/>
        </w:rPr>
      </w:pPr>
      <w:r>
        <w:rPr>
          <w:b/>
          <w:sz w:val="22"/>
          <w:szCs w:val="22"/>
        </w:rPr>
        <w:t>Ekonomi</w:t>
      </w:r>
    </w:p>
    <w:p w14:paraId="3B8B8A56" w14:textId="77777777" w:rsidR="0084363D" w:rsidRDefault="0084363D">
      <w:pPr>
        <w:rPr>
          <w:sz w:val="22"/>
          <w:szCs w:val="22"/>
        </w:rPr>
      </w:pPr>
    </w:p>
    <w:p w14:paraId="7346CEBE" w14:textId="161AC5DD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Balansräkningen per den 31 december samt resultaträkning bifogas denna förvaltningsberättelse och utgör tillsammans med denna föreningens årsredovisning för verksamhetsåret 201</w:t>
      </w:r>
      <w:r w:rsidR="00454E24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</w:p>
    <w:p w14:paraId="7E76567E" w14:textId="77777777" w:rsidR="0084363D" w:rsidRDefault="0084363D">
      <w:pPr>
        <w:rPr>
          <w:sz w:val="22"/>
          <w:szCs w:val="22"/>
        </w:rPr>
      </w:pPr>
    </w:p>
    <w:p w14:paraId="1CE10933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Huvuddelen av samfällighetens kostnader utgörs av driftkostnader för vatten och avlopp, sophämtning, el, snöröjning och underhåll</w:t>
      </w:r>
      <w:r w:rsidR="009E7B8F">
        <w:rPr>
          <w:sz w:val="22"/>
          <w:szCs w:val="22"/>
        </w:rPr>
        <w:t xml:space="preserve"> samt avskrivningar av tidigare investeringar (fibernät, asfaltering och ny gatubelysning)</w:t>
      </w:r>
    </w:p>
    <w:p w14:paraId="002AB2E3" w14:textId="77777777" w:rsidR="0084363D" w:rsidRDefault="0084363D">
      <w:pPr>
        <w:rPr>
          <w:sz w:val="22"/>
          <w:szCs w:val="22"/>
        </w:rPr>
      </w:pPr>
    </w:p>
    <w:p w14:paraId="011D5B47" w14:textId="77777777" w:rsidR="009E7B8F" w:rsidRDefault="009E7B8F">
      <w:pPr>
        <w:rPr>
          <w:sz w:val="22"/>
          <w:szCs w:val="22"/>
        </w:rPr>
      </w:pPr>
      <w:r>
        <w:rPr>
          <w:sz w:val="22"/>
          <w:szCs w:val="22"/>
        </w:rPr>
        <w:t>Föreningens underhållsfond har inte behövt belastas under året.</w:t>
      </w:r>
    </w:p>
    <w:p w14:paraId="5E4357BC" w14:textId="77777777" w:rsidR="009E7B8F" w:rsidRDefault="009E7B8F">
      <w:pPr>
        <w:rPr>
          <w:sz w:val="22"/>
          <w:szCs w:val="22"/>
        </w:rPr>
      </w:pPr>
    </w:p>
    <w:p w14:paraId="58899E33" w14:textId="3CFA7322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Föreningens medlemmar har under 201</w:t>
      </w:r>
      <w:r w:rsidR="00660959">
        <w:rPr>
          <w:sz w:val="22"/>
          <w:szCs w:val="22"/>
        </w:rPr>
        <w:t>9</w:t>
      </w:r>
      <w:r>
        <w:rPr>
          <w:sz w:val="22"/>
          <w:szCs w:val="22"/>
        </w:rPr>
        <w:t xml:space="preserve"> betalat 2</w:t>
      </w:r>
      <w:r w:rsidR="007131F1">
        <w:rPr>
          <w:sz w:val="22"/>
          <w:szCs w:val="22"/>
        </w:rPr>
        <w:t>7</w:t>
      </w:r>
      <w:r>
        <w:rPr>
          <w:sz w:val="22"/>
          <w:szCs w:val="22"/>
        </w:rPr>
        <w:t>00 kr/ kvartal för att täcka föreningens gemensamma utgifter.</w:t>
      </w:r>
    </w:p>
    <w:p w14:paraId="3286F3F4" w14:textId="5FCC1729" w:rsidR="009E7B8F" w:rsidRDefault="00D547C4">
      <w:pPr>
        <w:rPr>
          <w:sz w:val="22"/>
          <w:szCs w:val="22"/>
        </w:rPr>
      </w:pPr>
      <w:r>
        <w:rPr>
          <w:sz w:val="22"/>
          <w:szCs w:val="22"/>
        </w:rPr>
        <w:t xml:space="preserve">De hushåll som har tecknat avtal för fiber har betalat </w:t>
      </w:r>
      <w:r w:rsidRPr="00A63527">
        <w:rPr>
          <w:color w:val="FF0000"/>
          <w:sz w:val="22"/>
          <w:szCs w:val="22"/>
        </w:rPr>
        <w:t>615 k</w:t>
      </w:r>
      <w:r>
        <w:rPr>
          <w:sz w:val="22"/>
          <w:szCs w:val="22"/>
        </w:rPr>
        <w:t xml:space="preserve">r/kvartal i avgift för </w:t>
      </w:r>
      <w:r w:rsidR="00A87411">
        <w:rPr>
          <w:sz w:val="22"/>
          <w:szCs w:val="22"/>
        </w:rPr>
        <w:t xml:space="preserve">internet via </w:t>
      </w:r>
      <w:r>
        <w:rPr>
          <w:sz w:val="22"/>
          <w:szCs w:val="22"/>
        </w:rPr>
        <w:t>fibe</w:t>
      </w:r>
      <w:r w:rsidR="00A87411">
        <w:rPr>
          <w:sz w:val="22"/>
          <w:szCs w:val="22"/>
        </w:rPr>
        <w:t>rnätet.</w:t>
      </w:r>
    </w:p>
    <w:p w14:paraId="7E49A0EB" w14:textId="77777777" w:rsidR="0084363D" w:rsidRDefault="0084363D">
      <w:pPr>
        <w:rPr>
          <w:sz w:val="22"/>
          <w:szCs w:val="22"/>
        </w:rPr>
      </w:pPr>
    </w:p>
    <w:p w14:paraId="69AF49EF" w14:textId="77777777" w:rsidR="0084363D" w:rsidRDefault="0084363D">
      <w:pPr>
        <w:rPr>
          <w:sz w:val="22"/>
          <w:szCs w:val="22"/>
        </w:rPr>
      </w:pPr>
    </w:p>
    <w:p w14:paraId="04B44BB1" w14:textId="77777777" w:rsidR="0084363D" w:rsidRDefault="00D547C4">
      <w:pPr>
        <w:rPr>
          <w:b/>
          <w:sz w:val="22"/>
          <w:szCs w:val="22"/>
        </w:rPr>
      </w:pPr>
      <w:r>
        <w:rPr>
          <w:b/>
          <w:sz w:val="22"/>
          <w:szCs w:val="22"/>
        </w:rPr>
        <w:t>Kommande verksamhetsår</w:t>
      </w:r>
    </w:p>
    <w:p w14:paraId="13C86E11" w14:textId="77777777" w:rsidR="00F6382F" w:rsidRDefault="00F6382F">
      <w:pPr>
        <w:rPr>
          <w:sz w:val="22"/>
          <w:szCs w:val="22"/>
        </w:rPr>
      </w:pPr>
    </w:p>
    <w:p w14:paraId="0B332E76" w14:textId="58909B58" w:rsidR="0084363D" w:rsidRDefault="00CC5589">
      <w:pPr>
        <w:rPr>
          <w:sz w:val="22"/>
          <w:szCs w:val="22"/>
        </w:rPr>
      </w:pPr>
      <w:r w:rsidRPr="00227692">
        <w:rPr>
          <w:color w:val="FF0000"/>
          <w:sz w:val="22"/>
          <w:szCs w:val="22"/>
        </w:rPr>
        <w:t>Planerade investeringar under 20</w:t>
      </w:r>
      <w:r w:rsidR="00227692" w:rsidRPr="00227692">
        <w:rPr>
          <w:color w:val="FF0000"/>
          <w:sz w:val="22"/>
          <w:szCs w:val="22"/>
        </w:rPr>
        <w:t>20</w:t>
      </w:r>
      <w:r w:rsidRPr="0022769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är byte av belysning på övre parkeringsdäck. Dessa kostnader kan troligen tas </w:t>
      </w:r>
      <w:r w:rsidR="00734B14">
        <w:rPr>
          <w:sz w:val="22"/>
          <w:szCs w:val="22"/>
        </w:rPr>
        <w:t>inom den föreslagna budgetramen.</w:t>
      </w:r>
    </w:p>
    <w:p w14:paraId="61264433" w14:textId="77777777" w:rsidR="00671E12" w:rsidRDefault="00671E12">
      <w:pPr>
        <w:rPr>
          <w:sz w:val="22"/>
          <w:szCs w:val="22"/>
        </w:rPr>
      </w:pPr>
    </w:p>
    <w:p w14:paraId="458A25C1" w14:textId="04FB2B31" w:rsidR="00734B14" w:rsidRDefault="00734B14">
      <w:pPr>
        <w:rPr>
          <w:sz w:val="22"/>
          <w:szCs w:val="22"/>
        </w:rPr>
      </w:pPr>
      <w:r>
        <w:rPr>
          <w:sz w:val="22"/>
          <w:szCs w:val="22"/>
        </w:rPr>
        <w:t>Styrelsen föreslår att nuvarande avgifter kvarstår under 20</w:t>
      </w:r>
      <w:r w:rsidR="00115778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5FD7427D" w14:textId="77777777" w:rsidR="00734B14" w:rsidRDefault="00734B14">
      <w:pPr>
        <w:rPr>
          <w:sz w:val="22"/>
          <w:szCs w:val="22"/>
        </w:rPr>
      </w:pPr>
      <w:r>
        <w:rPr>
          <w:sz w:val="22"/>
          <w:szCs w:val="22"/>
        </w:rPr>
        <w:t>Samfällighetsavgift 2700 kr/kvartal</w:t>
      </w:r>
    </w:p>
    <w:p w14:paraId="601EAC65" w14:textId="77777777" w:rsidR="00734B14" w:rsidRDefault="00734B14">
      <w:pPr>
        <w:rPr>
          <w:sz w:val="22"/>
          <w:szCs w:val="22"/>
        </w:rPr>
      </w:pPr>
      <w:r>
        <w:rPr>
          <w:sz w:val="22"/>
          <w:szCs w:val="22"/>
        </w:rPr>
        <w:t xml:space="preserve">Internetavgift </w:t>
      </w:r>
      <w:r w:rsidRPr="00671E12">
        <w:rPr>
          <w:color w:val="FF0000"/>
          <w:sz w:val="22"/>
          <w:szCs w:val="22"/>
        </w:rPr>
        <w:t xml:space="preserve">615 </w:t>
      </w:r>
      <w:r>
        <w:rPr>
          <w:sz w:val="22"/>
          <w:szCs w:val="22"/>
        </w:rPr>
        <w:t>kr/kvartal</w:t>
      </w:r>
    </w:p>
    <w:p w14:paraId="13C8899E" w14:textId="77777777" w:rsidR="00734B14" w:rsidRDefault="00734B14">
      <w:pPr>
        <w:rPr>
          <w:sz w:val="22"/>
          <w:szCs w:val="22"/>
        </w:rPr>
      </w:pPr>
      <w:r>
        <w:rPr>
          <w:sz w:val="22"/>
          <w:szCs w:val="22"/>
        </w:rPr>
        <w:t>Hyra av elplats på övre parkeringsdäck 200 kr/månad under perioden nov-mars</w:t>
      </w:r>
    </w:p>
    <w:p w14:paraId="0F542D98" w14:textId="77777777" w:rsidR="00734B14" w:rsidRDefault="00734B14">
      <w:pPr>
        <w:rPr>
          <w:b/>
          <w:sz w:val="22"/>
          <w:szCs w:val="22"/>
        </w:rPr>
      </w:pPr>
    </w:p>
    <w:p w14:paraId="2B65E6BA" w14:textId="77777777" w:rsidR="0084363D" w:rsidRDefault="00D547C4">
      <w:pPr>
        <w:rPr>
          <w:sz w:val="22"/>
          <w:szCs w:val="22"/>
        </w:rPr>
      </w:pPr>
      <w:r>
        <w:rPr>
          <w:b/>
          <w:sz w:val="22"/>
          <w:szCs w:val="22"/>
        </w:rPr>
        <w:t>Förslag till disposition av verksamhetsårets resultat.</w:t>
      </w:r>
    </w:p>
    <w:p w14:paraId="7F51447C" w14:textId="77777777" w:rsidR="0084363D" w:rsidRDefault="0084363D">
      <w:pPr>
        <w:rPr>
          <w:sz w:val="22"/>
          <w:szCs w:val="22"/>
        </w:rPr>
      </w:pPr>
    </w:p>
    <w:p w14:paraId="6BBD3DDC" w14:textId="77777777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Styrelsen föreslår att verksamhetsårets resultat balanseras i ny räkning.</w:t>
      </w:r>
    </w:p>
    <w:p w14:paraId="55FB01A7" w14:textId="77777777" w:rsidR="0084363D" w:rsidRDefault="0084363D">
      <w:pPr>
        <w:rPr>
          <w:sz w:val="22"/>
          <w:szCs w:val="22"/>
        </w:rPr>
      </w:pPr>
    </w:p>
    <w:p w14:paraId="197B50B1" w14:textId="77777777" w:rsidR="0084363D" w:rsidRDefault="0084363D">
      <w:pPr>
        <w:rPr>
          <w:sz w:val="22"/>
          <w:szCs w:val="22"/>
        </w:rPr>
      </w:pPr>
    </w:p>
    <w:p w14:paraId="2AD354CB" w14:textId="77777777" w:rsidR="0084363D" w:rsidRDefault="0084363D">
      <w:pPr>
        <w:rPr>
          <w:sz w:val="22"/>
          <w:szCs w:val="22"/>
        </w:rPr>
      </w:pPr>
    </w:p>
    <w:p w14:paraId="0868B5F5" w14:textId="1256C29D" w:rsidR="0084363D" w:rsidRDefault="00D547C4">
      <w:pPr>
        <w:rPr>
          <w:sz w:val="22"/>
          <w:szCs w:val="22"/>
        </w:rPr>
      </w:pPr>
      <w:r>
        <w:rPr>
          <w:sz w:val="22"/>
          <w:szCs w:val="22"/>
        </w:rPr>
        <w:t>Imran Bukhari -------------------------</w:t>
      </w:r>
      <w:r w:rsidR="00CD2C50">
        <w:rPr>
          <w:sz w:val="22"/>
          <w:szCs w:val="22"/>
        </w:rPr>
        <w:t>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Jenny Nilsson-------------------------------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C8324B" w14:textId="77777777" w:rsidR="0084363D" w:rsidRDefault="0084363D">
      <w:pPr>
        <w:rPr>
          <w:sz w:val="22"/>
          <w:szCs w:val="22"/>
        </w:rPr>
      </w:pPr>
    </w:p>
    <w:p w14:paraId="2C3E4668" w14:textId="77777777" w:rsidR="0084363D" w:rsidRDefault="0084363D">
      <w:pPr>
        <w:rPr>
          <w:sz w:val="22"/>
          <w:szCs w:val="22"/>
        </w:rPr>
      </w:pPr>
    </w:p>
    <w:p w14:paraId="6C1FD17B" w14:textId="77777777" w:rsidR="0084363D" w:rsidRDefault="0084363D">
      <w:pPr>
        <w:rPr>
          <w:sz w:val="22"/>
          <w:szCs w:val="22"/>
        </w:rPr>
      </w:pPr>
    </w:p>
    <w:p w14:paraId="1BB44363" w14:textId="0DDDFBFE" w:rsidR="0084363D" w:rsidRPr="00CD2C50" w:rsidRDefault="006B5A20">
      <w:pPr>
        <w:rPr>
          <w:sz w:val="22"/>
          <w:szCs w:val="22"/>
        </w:rPr>
      </w:pPr>
      <w:r w:rsidRPr="00CD2C50">
        <w:rPr>
          <w:sz w:val="22"/>
          <w:szCs w:val="22"/>
        </w:rPr>
        <w:t>Måns Ejhed</w:t>
      </w:r>
      <w:r w:rsidR="00D547C4" w:rsidRPr="00CD2C50">
        <w:rPr>
          <w:sz w:val="22"/>
          <w:szCs w:val="22"/>
        </w:rPr>
        <w:t xml:space="preserve"> -------------------------</w:t>
      </w:r>
      <w:r w:rsidR="00CD2C50" w:rsidRPr="00CD2C50">
        <w:rPr>
          <w:sz w:val="22"/>
          <w:szCs w:val="22"/>
        </w:rPr>
        <w:t>--</w:t>
      </w:r>
      <w:r w:rsidR="00CD2C50">
        <w:rPr>
          <w:sz w:val="22"/>
          <w:szCs w:val="22"/>
        </w:rPr>
        <w:t>------</w:t>
      </w:r>
      <w:r w:rsidR="00D547C4" w:rsidRPr="00CD2C50">
        <w:rPr>
          <w:sz w:val="22"/>
          <w:szCs w:val="22"/>
        </w:rPr>
        <w:tab/>
      </w:r>
      <w:r w:rsidR="00D547C4" w:rsidRPr="00CD2C50">
        <w:rPr>
          <w:sz w:val="22"/>
          <w:szCs w:val="22"/>
        </w:rPr>
        <w:tab/>
        <w:t>Leif Liinanki --------------------------</w:t>
      </w:r>
    </w:p>
    <w:p w14:paraId="6D89EF6C" w14:textId="77777777" w:rsidR="0084363D" w:rsidRPr="00CD2C50" w:rsidRDefault="0084363D">
      <w:pPr>
        <w:rPr>
          <w:sz w:val="22"/>
          <w:szCs w:val="22"/>
        </w:rPr>
      </w:pPr>
    </w:p>
    <w:p w14:paraId="5FB306DB" w14:textId="77777777" w:rsidR="0084363D" w:rsidRPr="00CD2C50" w:rsidRDefault="0084363D">
      <w:pPr>
        <w:rPr>
          <w:sz w:val="22"/>
          <w:szCs w:val="22"/>
        </w:rPr>
      </w:pPr>
    </w:p>
    <w:p w14:paraId="0DFE4E1B" w14:textId="77777777" w:rsidR="0084363D" w:rsidRPr="00CD2C50" w:rsidRDefault="0084363D">
      <w:pPr>
        <w:rPr>
          <w:sz w:val="22"/>
          <w:szCs w:val="22"/>
        </w:rPr>
      </w:pPr>
    </w:p>
    <w:p w14:paraId="3C9909E8" w14:textId="52BDF0E0" w:rsidR="006B5A20" w:rsidRPr="0072669B" w:rsidRDefault="00D547C4">
      <w:pPr>
        <w:rPr>
          <w:sz w:val="22"/>
          <w:szCs w:val="22"/>
          <w:lang w:val="en-US"/>
        </w:rPr>
      </w:pPr>
      <w:r w:rsidRPr="0072669B">
        <w:rPr>
          <w:sz w:val="22"/>
          <w:szCs w:val="22"/>
          <w:lang w:val="en-US"/>
        </w:rPr>
        <w:t>Magnus Walthelid -------------------------</w:t>
      </w:r>
    </w:p>
    <w:p w14:paraId="5279BB20" w14:textId="77777777" w:rsidR="006B5A20" w:rsidRPr="0072669B" w:rsidRDefault="006B5A20">
      <w:pPr>
        <w:rPr>
          <w:sz w:val="22"/>
          <w:szCs w:val="22"/>
          <w:lang w:val="en-US"/>
        </w:rPr>
      </w:pPr>
    </w:p>
    <w:p w14:paraId="3457EE86" w14:textId="77777777" w:rsidR="006B5A20" w:rsidRPr="0072669B" w:rsidRDefault="006B5A20">
      <w:pPr>
        <w:rPr>
          <w:sz w:val="22"/>
          <w:szCs w:val="22"/>
          <w:lang w:val="en-US"/>
        </w:rPr>
      </w:pPr>
    </w:p>
    <w:p w14:paraId="6F25543F" w14:textId="77777777" w:rsidR="006B5A20" w:rsidRPr="0072669B" w:rsidRDefault="006B5A20">
      <w:pPr>
        <w:rPr>
          <w:sz w:val="22"/>
          <w:szCs w:val="22"/>
          <w:lang w:val="en-US"/>
        </w:rPr>
      </w:pPr>
    </w:p>
    <w:p w14:paraId="5B8B4312" w14:textId="23BD3545" w:rsidR="0084363D" w:rsidRPr="0072669B" w:rsidRDefault="00D547C4" w:rsidP="006B5A20">
      <w:pPr>
        <w:rPr>
          <w:sz w:val="22"/>
          <w:szCs w:val="22"/>
          <w:lang w:val="en-US"/>
        </w:rPr>
      </w:pPr>
      <w:r w:rsidRPr="0072669B">
        <w:rPr>
          <w:sz w:val="22"/>
          <w:szCs w:val="22"/>
          <w:lang w:val="en-US"/>
        </w:rPr>
        <w:t xml:space="preserve">Mostafa Farhoudfar------------------------ </w:t>
      </w:r>
      <w:r w:rsidR="00CD2C50" w:rsidRPr="0072669B">
        <w:rPr>
          <w:sz w:val="22"/>
          <w:szCs w:val="22"/>
          <w:lang w:val="en-US"/>
        </w:rPr>
        <w:tab/>
      </w:r>
      <w:r w:rsidR="00CD2C50" w:rsidRPr="0072669B">
        <w:rPr>
          <w:sz w:val="22"/>
          <w:szCs w:val="22"/>
          <w:lang w:val="en-US"/>
        </w:rPr>
        <w:tab/>
      </w:r>
      <w:r w:rsidR="006B5A20" w:rsidRPr="006B5A20">
        <w:rPr>
          <w:sz w:val="22"/>
          <w:szCs w:val="22"/>
          <w:lang w:val="en-US"/>
        </w:rPr>
        <w:t xml:space="preserve">Carina Cosmo </w:t>
      </w:r>
      <w:r w:rsidRPr="0072669B">
        <w:rPr>
          <w:sz w:val="22"/>
          <w:szCs w:val="22"/>
          <w:lang w:val="en-US"/>
        </w:rPr>
        <w:t>------------------------------</w:t>
      </w:r>
    </w:p>
    <w:p w14:paraId="0898FFEE" w14:textId="77777777" w:rsidR="0084363D" w:rsidRPr="0072669B" w:rsidRDefault="0084363D">
      <w:pPr>
        <w:rPr>
          <w:sz w:val="22"/>
          <w:szCs w:val="22"/>
          <w:lang w:val="en-US"/>
        </w:rPr>
      </w:pPr>
    </w:p>
    <w:p w14:paraId="709F00A2" w14:textId="77777777" w:rsidR="0084363D" w:rsidRPr="0072669B" w:rsidRDefault="0084363D">
      <w:pPr>
        <w:rPr>
          <w:sz w:val="22"/>
          <w:szCs w:val="22"/>
          <w:lang w:val="en-US"/>
        </w:rPr>
      </w:pPr>
    </w:p>
    <w:p w14:paraId="1EE84961" w14:textId="77777777" w:rsidR="0084363D" w:rsidRPr="0072669B" w:rsidRDefault="0084363D">
      <w:pPr>
        <w:rPr>
          <w:sz w:val="22"/>
          <w:szCs w:val="22"/>
          <w:lang w:val="en-US"/>
        </w:rPr>
      </w:pPr>
    </w:p>
    <w:p w14:paraId="5053D1E6" w14:textId="7DF719E2" w:rsidR="0084363D" w:rsidRDefault="00D547C4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Vällingby 20</w:t>
      </w:r>
      <w:r w:rsidR="00AE5D7C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AE5D7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27692">
        <w:rPr>
          <w:sz w:val="22"/>
          <w:szCs w:val="22"/>
        </w:rPr>
        <w:t>20</w:t>
      </w:r>
    </w:p>
    <w:sectPr w:rsidR="0084363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3D"/>
    <w:rsid w:val="00034359"/>
    <w:rsid w:val="00056F38"/>
    <w:rsid w:val="00074570"/>
    <w:rsid w:val="000A6326"/>
    <w:rsid w:val="00115778"/>
    <w:rsid w:val="001D4462"/>
    <w:rsid w:val="001E1A5C"/>
    <w:rsid w:val="001E30AE"/>
    <w:rsid w:val="0022425E"/>
    <w:rsid w:val="00227692"/>
    <w:rsid w:val="00283FCE"/>
    <w:rsid w:val="00300887"/>
    <w:rsid w:val="00330BDA"/>
    <w:rsid w:val="00373DF5"/>
    <w:rsid w:val="00401D09"/>
    <w:rsid w:val="00454E24"/>
    <w:rsid w:val="00454EC5"/>
    <w:rsid w:val="00495A7F"/>
    <w:rsid w:val="004A5ADD"/>
    <w:rsid w:val="004F04FD"/>
    <w:rsid w:val="005C409D"/>
    <w:rsid w:val="005F24BA"/>
    <w:rsid w:val="00602798"/>
    <w:rsid w:val="00620A53"/>
    <w:rsid w:val="00660959"/>
    <w:rsid w:val="00663BFF"/>
    <w:rsid w:val="00671E12"/>
    <w:rsid w:val="00673761"/>
    <w:rsid w:val="00690FD2"/>
    <w:rsid w:val="006B5A20"/>
    <w:rsid w:val="006E3C33"/>
    <w:rsid w:val="007131F1"/>
    <w:rsid w:val="0072669B"/>
    <w:rsid w:val="00734B14"/>
    <w:rsid w:val="007B3D52"/>
    <w:rsid w:val="007D4080"/>
    <w:rsid w:val="007E1025"/>
    <w:rsid w:val="00801055"/>
    <w:rsid w:val="0084363D"/>
    <w:rsid w:val="008E1E37"/>
    <w:rsid w:val="008F0C68"/>
    <w:rsid w:val="009015D9"/>
    <w:rsid w:val="009119B1"/>
    <w:rsid w:val="009754EC"/>
    <w:rsid w:val="009C51A6"/>
    <w:rsid w:val="009E7B8F"/>
    <w:rsid w:val="00A63527"/>
    <w:rsid w:val="00A65BB0"/>
    <w:rsid w:val="00A818A3"/>
    <w:rsid w:val="00A87411"/>
    <w:rsid w:val="00AB78F0"/>
    <w:rsid w:val="00AD63DF"/>
    <w:rsid w:val="00AE2E63"/>
    <w:rsid w:val="00AE5D7C"/>
    <w:rsid w:val="00B073E6"/>
    <w:rsid w:val="00B6036B"/>
    <w:rsid w:val="00B71003"/>
    <w:rsid w:val="00B85DF6"/>
    <w:rsid w:val="00B979FF"/>
    <w:rsid w:val="00BD0FBC"/>
    <w:rsid w:val="00BD1F7D"/>
    <w:rsid w:val="00BF7586"/>
    <w:rsid w:val="00CA4309"/>
    <w:rsid w:val="00CC5589"/>
    <w:rsid w:val="00CD2C50"/>
    <w:rsid w:val="00CF0DFF"/>
    <w:rsid w:val="00D547C4"/>
    <w:rsid w:val="00E10BD3"/>
    <w:rsid w:val="00E5468C"/>
    <w:rsid w:val="00EF3903"/>
    <w:rsid w:val="00F13892"/>
    <w:rsid w:val="00F46A04"/>
    <w:rsid w:val="00F6382F"/>
    <w:rsid w:val="00F63E0E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47A"/>
  <w15:docId w15:val="{3715B5DE-AD8A-4A57-A1A6-D7FB5DE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F6382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eralj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990c76b2d05d1d7d55c00195046e7199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a218137af13b89e07a7a791a18cfb8a5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FD5BB-74C4-4795-BD92-4A2A09214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306E2-1646-4EDF-866B-9FEF993FB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D084C-2156-4631-B7B7-5895D1B03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3</Pages>
  <Words>649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leif</cp:lastModifiedBy>
  <cp:revision>30</cp:revision>
  <dcterms:created xsi:type="dcterms:W3CDTF">2020-02-27T17:56:00Z</dcterms:created>
  <dcterms:modified xsi:type="dcterms:W3CDTF">2020-03-01T12:58:00Z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